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A75D6B">
        <w:rPr>
          <w:b/>
        </w:rPr>
        <w:t xml:space="preserve">DE </w:t>
      </w:r>
      <w:r w:rsidR="0014175C">
        <w:rPr>
          <w:b/>
        </w:rPr>
        <w:t>PESSOA COM DEFICIÊNCIA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A75D6B" w:rsidRPr="007F5869" w:rsidRDefault="00A75D6B" w:rsidP="00A75D6B">
      <w:pPr>
        <w:pStyle w:val="Default"/>
        <w:jc w:val="both"/>
        <w:rPr>
          <w:color w:val="auto"/>
        </w:rPr>
      </w:pPr>
      <w:r>
        <w:t xml:space="preserve">Tendo realizado minha inscrição </w:t>
      </w:r>
      <w:r w:rsidRPr="007F5869">
        <w:rPr>
          <w:color w:val="auto"/>
        </w:rPr>
        <w:t xml:space="preserve">no </w:t>
      </w:r>
      <w:r w:rsidR="007F5869" w:rsidRPr="007F5869">
        <w:rPr>
          <w:color w:val="auto"/>
        </w:rPr>
        <w:t xml:space="preserve">Edital 023/2022/PROGRAD </w:t>
      </w:r>
      <w:r w:rsidRPr="007F5869">
        <w:rPr>
          <w:color w:val="auto"/>
        </w:rPr>
        <w:t>para uma das vagas destinadas às pessoas com deficiência: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</w:t>
      </w:r>
      <w:r w:rsidRPr="007F5869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Pr="007F5869">
        <w:rPr>
          <w:color w:val="auto"/>
        </w:rPr>
        <w:t>Piape</w:t>
      </w:r>
      <w:proofErr w:type="spellEnd"/>
      <w:r w:rsidRPr="007F5869">
        <w:rPr>
          <w:color w:val="auto"/>
        </w:rPr>
        <w:t xml:space="preserve"> (</w:t>
      </w:r>
      <w:r w:rsidR="007F5869" w:rsidRPr="007F5869">
        <w:rPr>
          <w:color w:val="auto"/>
        </w:rPr>
        <w:t>Edital 023/2022/PROGRAD</w:t>
      </w:r>
      <w:r w:rsidRPr="007F5869">
        <w:rPr>
          <w:color w:val="auto"/>
        </w:rPr>
        <w:t>),</w:t>
      </w:r>
      <w:r>
        <w:t xml:space="preserve"> que sou pessoa com deficiência. 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DECLARO que estou ciente de que detectada a falsidade desta declaração sujeito-me às penas da lei, especialmente as consequências relacionadas ao Edital deste processo seletivo. </w:t>
      </w:r>
    </w:p>
    <w:p w:rsidR="00A75D6B" w:rsidRDefault="00A75D6B" w:rsidP="00EF7BDE">
      <w:pPr>
        <w:pStyle w:val="Default"/>
        <w:jc w:val="center"/>
      </w:pP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</w:pPr>
      <w:r>
        <w:t>Florianópoli</w:t>
      </w:r>
      <w:r w:rsidR="007F5869">
        <w:t>s, ______de _____________de 202_</w:t>
      </w:r>
      <w:bookmarkStart w:id="0" w:name="_GoBack"/>
      <w:bookmarkEnd w:id="0"/>
      <w:r>
        <w:t xml:space="preserve">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  <w:r>
        <w:t xml:space="preserve">Nome: ___________________________________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EF7BDE" w:rsidRDefault="00A75D6B" w:rsidP="00A75D6B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Default="00EF7BDE" w:rsidP="00A75D6B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Sect="007E04F1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106E9D"/>
    <w:rsid w:val="0014175C"/>
    <w:rsid w:val="001B2D9A"/>
    <w:rsid w:val="00206B23"/>
    <w:rsid w:val="002F315B"/>
    <w:rsid w:val="004442D1"/>
    <w:rsid w:val="004A7B9C"/>
    <w:rsid w:val="00646AE9"/>
    <w:rsid w:val="0068481E"/>
    <w:rsid w:val="00750F39"/>
    <w:rsid w:val="007E04F1"/>
    <w:rsid w:val="007F5869"/>
    <w:rsid w:val="00972AD6"/>
    <w:rsid w:val="00A75D6B"/>
    <w:rsid w:val="00B85FF6"/>
    <w:rsid w:val="00BB6C40"/>
    <w:rsid w:val="00CB045D"/>
    <w:rsid w:val="00CE5D9A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B5B7"/>
  <w15:docId w15:val="{89122574-52ED-4867-94F3-A6B5D57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0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04F1"/>
    <w:pPr>
      <w:spacing w:after="140" w:line="276" w:lineRule="auto"/>
    </w:pPr>
  </w:style>
  <w:style w:type="paragraph" w:styleId="Lista">
    <w:name w:val="List"/>
    <w:basedOn w:val="Corpodetexto"/>
    <w:rsid w:val="007E04F1"/>
    <w:rPr>
      <w:rFonts w:cs="Arial"/>
    </w:rPr>
  </w:style>
  <w:style w:type="paragraph" w:styleId="Legenda">
    <w:name w:val="caption"/>
    <w:basedOn w:val="Normal"/>
    <w:qFormat/>
    <w:rsid w:val="007E04F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04F1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7</cp:revision>
  <cp:lastPrinted>2013-06-12T17:22:00Z</cp:lastPrinted>
  <dcterms:created xsi:type="dcterms:W3CDTF">2022-12-19T18:10:00Z</dcterms:created>
  <dcterms:modified xsi:type="dcterms:W3CDTF">2022-12-23T14:02:00Z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